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647B5402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597B34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97B3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7EBE3CE1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597B34">
        <w:rPr>
          <w:rFonts w:ascii="Times New Roman" w:hAnsi="Times New Roman" w:cs="Times New Roman"/>
          <w:sz w:val="24"/>
          <w:szCs w:val="24"/>
        </w:rPr>
        <w:t>15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 w:rsidR="00597B34">
        <w:rPr>
          <w:rFonts w:ascii="Times New Roman" w:hAnsi="Times New Roman" w:cs="Times New Roman"/>
          <w:sz w:val="24"/>
          <w:szCs w:val="24"/>
        </w:rPr>
        <w:t>8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B67740">
        <w:rPr>
          <w:rFonts w:ascii="Times New Roman" w:hAnsi="Times New Roman" w:cs="Times New Roman"/>
          <w:sz w:val="24"/>
          <w:szCs w:val="24"/>
        </w:rPr>
        <w:t>6</w:t>
      </w:r>
      <w:r w:rsidR="00597B34">
        <w:rPr>
          <w:rFonts w:ascii="Times New Roman" w:hAnsi="Times New Roman" w:cs="Times New Roman"/>
          <w:sz w:val="24"/>
          <w:szCs w:val="24"/>
        </w:rPr>
        <w:t>61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B67740">
        <w:rPr>
          <w:rFonts w:ascii="Times New Roman" w:hAnsi="Times New Roman" w:cs="Times New Roman"/>
          <w:sz w:val="24"/>
          <w:szCs w:val="24"/>
        </w:rPr>
        <w:t>297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582229D3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 xml:space="preserve">Принято всего </w:t>
      </w:r>
      <w:r w:rsidR="002272C3">
        <w:rPr>
          <w:rFonts w:ascii="Times New Roman" w:hAnsi="Times New Roman" w:cs="Times New Roman"/>
          <w:sz w:val="24"/>
          <w:szCs w:val="24"/>
        </w:rPr>
        <w:t>2</w:t>
      </w:r>
      <w:r w:rsidR="00B67740">
        <w:rPr>
          <w:rFonts w:ascii="Times New Roman" w:hAnsi="Times New Roman" w:cs="Times New Roman"/>
          <w:sz w:val="24"/>
          <w:szCs w:val="24"/>
        </w:rPr>
        <w:t>10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220A81">
        <w:rPr>
          <w:rFonts w:ascii="Times New Roman" w:hAnsi="Times New Roman" w:cs="Times New Roman"/>
          <w:sz w:val="24"/>
          <w:szCs w:val="24"/>
        </w:rPr>
        <w:t xml:space="preserve"> из них </w:t>
      </w:r>
      <w:r w:rsidR="00B67740">
        <w:rPr>
          <w:rFonts w:ascii="Times New Roman" w:hAnsi="Times New Roman" w:cs="Times New Roman"/>
          <w:sz w:val="24"/>
          <w:szCs w:val="24"/>
        </w:rPr>
        <w:t>52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2272C3">
        <w:rPr>
          <w:rFonts w:ascii="Times New Roman" w:hAnsi="Times New Roman" w:cs="Times New Roman"/>
          <w:sz w:val="24"/>
          <w:szCs w:val="24"/>
        </w:rPr>
        <w:t>10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</w:t>
      </w:r>
      <w:r w:rsidR="00B67740">
        <w:rPr>
          <w:rFonts w:ascii="Times New Roman" w:hAnsi="Times New Roman" w:cs="Times New Roman"/>
          <w:sz w:val="24"/>
          <w:szCs w:val="24"/>
        </w:rPr>
        <w:t>.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В реестре СМСП на </w:t>
      </w:r>
      <w:r w:rsidR="00597B34">
        <w:rPr>
          <w:rFonts w:ascii="Times New Roman" w:hAnsi="Times New Roman" w:cs="Times New Roman"/>
          <w:sz w:val="24"/>
          <w:szCs w:val="24"/>
        </w:rPr>
        <w:t>15</w:t>
      </w:r>
      <w:r w:rsidR="00CC59B9">
        <w:rPr>
          <w:rFonts w:ascii="Times New Roman" w:hAnsi="Times New Roman" w:cs="Times New Roman"/>
          <w:sz w:val="24"/>
          <w:szCs w:val="24"/>
        </w:rPr>
        <w:t>.0</w:t>
      </w:r>
      <w:r w:rsidR="00597B34">
        <w:rPr>
          <w:rFonts w:ascii="Times New Roman" w:hAnsi="Times New Roman" w:cs="Times New Roman"/>
          <w:sz w:val="24"/>
          <w:szCs w:val="24"/>
        </w:rPr>
        <w:t>8</w:t>
      </w:r>
      <w:r w:rsidR="00CC59B9">
        <w:rPr>
          <w:rFonts w:ascii="Times New Roman" w:hAnsi="Times New Roman" w:cs="Times New Roman"/>
          <w:sz w:val="24"/>
          <w:szCs w:val="24"/>
        </w:rPr>
        <w:t>.2026 198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 </w:t>
      </w:r>
      <w:r w:rsidR="00CC59B9">
        <w:rPr>
          <w:rFonts w:ascii="Times New Roman" w:hAnsi="Times New Roman" w:cs="Times New Roman"/>
          <w:sz w:val="24"/>
          <w:szCs w:val="24"/>
        </w:rPr>
        <w:t>социальных предприяти</w:t>
      </w:r>
      <w:r w:rsidR="00045F1E">
        <w:rPr>
          <w:rFonts w:ascii="Times New Roman" w:hAnsi="Times New Roman" w:cs="Times New Roman"/>
          <w:sz w:val="24"/>
          <w:szCs w:val="24"/>
        </w:rPr>
        <w:t>й</w:t>
      </w:r>
      <w:r w:rsidRPr="00093C4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1559"/>
        <w:gridCol w:w="993"/>
        <w:gridCol w:w="943"/>
      </w:tblGrid>
      <w:tr w:rsidR="00C910FA" w:rsidRPr="00250281" w14:paraId="7A25B42F" w14:textId="20A4D6D9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250281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680B502C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оказанных услуг на </w:t>
            </w:r>
            <w:r w:rsidR="00597B34">
              <w:rPr>
                <w:rFonts w:ascii="Times New Roman" w:hAnsi="Times New Roman" w:cs="Times New Roman"/>
                <w:sz w:val="20"/>
                <w:szCs w:val="20"/>
              </w:rPr>
              <w:t>15.08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40D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год, шт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05E36419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оставшихся услуг на </w:t>
            </w:r>
            <w:r w:rsidR="00597B34">
              <w:rPr>
                <w:rFonts w:ascii="Times New Roman" w:hAnsi="Times New Roman" w:cs="Times New Roman"/>
                <w:sz w:val="20"/>
                <w:szCs w:val="20"/>
              </w:rPr>
              <w:t>15.08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3E1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C43E1B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год, шт</w:t>
            </w:r>
          </w:p>
        </w:tc>
      </w:tr>
      <w:tr w:rsidR="00C910FA" w:rsidRPr="00250281" w14:paraId="3BC23690" w14:textId="3261D6C8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60EE1B66" w:rsidR="00C910FA" w:rsidRPr="00250281" w:rsidRDefault="00B67740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2CCE3EEC" w:rsidR="00C910FA" w:rsidRPr="00250281" w:rsidRDefault="00B67740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C9BCD81" w14:textId="458FCD8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28F57249" w:rsidR="00250281" w:rsidRPr="00250281" w:rsidRDefault="00B67740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45B384C" w:rsidR="00250281" w:rsidRPr="00250281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7A4363C1" w14:textId="75DC8DDB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250E6FB0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59D57ABC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06D21344" w14:textId="57AE7CE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AD69984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1448337A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34CB0F6E" w14:textId="162CB9C1" w:rsidTr="004609F6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250281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30A56825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28C74FA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E501E33" w14:textId="77777777" w:rsidTr="004609F6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F25CF3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bookmarkStart w:id="0" w:name="_Hlk229569025"/>
            <w:r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lastRenderedPageBreak/>
              <w:t>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109C9F86" w:rsidR="00250281" w:rsidRPr="00250281" w:rsidRDefault="008B53AD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25FAFA1C" w:rsidR="00250281" w:rsidRPr="00250281" w:rsidRDefault="003C327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8B53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</w:tr>
    </w:tbl>
    <w:p w14:paraId="3438D48F" w14:textId="77777777" w:rsidR="004609F6" w:rsidRDefault="004609F6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</w:p>
    <w:p w14:paraId="7DFD8C9D" w14:textId="0721BC13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5C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59B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0537B2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английского: Как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19.05.2026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Юридические аспекты социального бизнеса «Что должен знать каждый – начни правильно».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20.05.2026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282A4619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11) 21.05.202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5AD814C2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27 человек.</w:t>
      </w:r>
    </w:p>
    <w:p w14:paraId="7755A1A7" w14:textId="7899672A" w:rsidR="00E51E59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p w14:paraId="717C982E" w14:textId="41624CFA" w:rsidR="00A90B99" w:rsidRDefault="00A90B9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0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2.06.2026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Защита проектов образовательной программы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«Социальный рупор»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55D79FD9" w14:textId="066ECF7B" w:rsidR="002272C3" w:rsidRDefault="002272C3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15) 26.06.2026 </w:t>
      </w:r>
      <w:r w:rsidRPr="002272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Встреча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оциального бизнеса с Героем России, советником губернатора по безопасности Андреем Козловым. Присутствовало 30 человек.</w:t>
      </w:r>
    </w:p>
    <w:p w14:paraId="4E9844BB" w14:textId="738B309B" w:rsidR="00CC59B9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16) 02.07.2026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Гранты для инициатив: диалог на равных в Калининграде!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35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</w:p>
    <w:p w14:paraId="0611F379" w14:textId="7B8D022B" w:rsidR="00CC59B9" w:rsidRPr="000537B2" w:rsidRDefault="00CC59B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bookmarkStart w:id="4" w:name="_Hlk236221849"/>
      <w:r>
        <w:rPr>
          <w:rFonts w:ascii="Times New Roman" w:hAnsi="Times New Roman" w:cs="Times New Roman"/>
          <w:color w:val="000000"/>
          <w:sz w:val="24"/>
          <w:szCs w:val="24"/>
        </w:rPr>
        <w:t>17) 10.07.2026 Семинар «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Меры поддержки для социальных предпринимателей: как получить их эффективно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59B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человек.</w:t>
      </w:r>
      <w:bookmarkEnd w:id="4"/>
    </w:p>
    <w:sectPr w:rsidR="00CC59B9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45F1E"/>
    <w:rsid w:val="000537B2"/>
    <w:rsid w:val="000707A7"/>
    <w:rsid w:val="00076524"/>
    <w:rsid w:val="00093C4A"/>
    <w:rsid w:val="000B2B7F"/>
    <w:rsid w:val="00126B83"/>
    <w:rsid w:val="00145C0A"/>
    <w:rsid w:val="0015008E"/>
    <w:rsid w:val="001876E2"/>
    <w:rsid w:val="001C14EB"/>
    <w:rsid w:val="001E5B3B"/>
    <w:rsid w:val="001F26EC"/>
    <w:rsid w:val="00213406"/>
    <w:rsid w:val="00220A81"/>
    <w:rsid w:val="002272C3"/>
    <w:rsid w:val="00241BF2"/>
    <w:rsid w:val="002453BB"/>
    <w:rsid w:val="00246ADF"/>
    <w:rsid w:val="00250281"/>
    <w:rsid w:val="00253D9A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721C"/>
    <w:rsid w:val="004377E7"/>
    <w:rsid w:val="004435CF"/>
    <w:rsid w:val="004518C2"/>
    <w:rsid w:val="004609F6"/>
    <w:rsid w:val="0046192F"/>
    <w:rsid w:val="00474B20"/>
    <w:rsid w:val="00495E17"/>
    <w:rsid w:val="004A4464"/>
    <w:rsid w:val="004A768B"/>
    <w:rsid w:val="004C1C9D"/>
    <w:rsid w:val="004E15A8"/>
    <w:rsid w:val="004E18FF"/>
    <w:rsid w:val="005155C4"/>
    <w:rsid w:val="0057121D"/>
    <w:rsid w:val="00571B2A"/>
    <w:rsid w:val="005846AA"/>
    <w:rsid w:val="0059649B"/>
    <w:rsid w:val="00597B34"/>
    <w:rsid w:val="00602066"/>
    <w:rsid w:val="00602DCE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97F5B"/>
    <w:rsid w:val="007C4C69"/>
    <w:rsid w:val="007D485F"/>
    <w:rsid w:val="00823718"/>
    <w:rsid w:val="008364FD"/>
    <w:rsid w:val="00845AB5"/>
    <w:rsid w:val="008468CD"/>
    <w:rsid w:val="008605CF"/>
    <w:rsid w:val="008672F8"/>
    <w:rsid w:val="00867A8B"/>
    <w:rsid w:val="0087612E"/>
    <w:rsid w:val="008A64CD"/>
    <w:rsid w:val="008B53AD"/>
    <w:rsid w:val="008E7122"/>
    <w:rsid w:val="009133EB"/>
    <w:rsid w:val="00924C73"/>
    <w:rsid w:val="0094064F"/>
    <w:rsid w:val="0094326E"/>
    <w:rsid w:val="00950072"/>
    <w:rsid w:val="00950FCC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0B99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67740"/>
    <w:rsid w:val="00B7196E"/>
    <w:rsid w:val="00B83C21"/>
    <w:rsid w:val="00B93D74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A7EDE"/>
    <w:rsid w:val="00CB74DA"/>
    <w:rsid w:val="00CB76A6"/>
    <w:rsid w:val="00CC59B9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50151"/>
    <w:rsid w:val="00F87717"/>
    <w:rsid w:val="00F94AFE"/>
    <w:rsid w:val="00F94EB1"/>
    <w:rsid w:val="00FA5AC1"/>
    <w:rsid w:val="00FC7ED9"/>
    <w:rsid w:val="00FD27CE"/>
    <w:rsid w:val="00FE4188"/>
    <w:rsid w:val="00FF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15</cp:revision>
  <cp:lastPrinted>2025-06-30T12:29:00Z</cp:lastPrinted>
  <dcterms:created xsi:type="dcterms:W3CDTF">2026-05-13T10:25:00Z</dcterms:created>
  <dcterms:modified xsi:type="dcterms:W3CDTF">2026-07-31T07:25:00Z</dcterms:modified>
</cp:coreProperties>
</file>